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AC11" w14:textId="40095AA6" w:rsidR="00AA4342" w:rsidRPr="002B36E6" w:rsidRDefault="00AA4342" w:rsidP="000E25BD">
      <w:pPr>
        <w:rPr>
          <w:rFonts w:asciiTheme="majorHAnsi" w:hAnsiTheme="majorHAnsi" w:cstheme="majorHAnsi"/>
          <w:sz w:val="24"/>
          <w:szCs w:val="24"/>
        </w:rPr>
      </w:pPr>
    </w:p>
    <w:p w14:paraId="6543961E" w14:textId="77777777" w:rsidR="002B36E6" w:rsidRPr="002B36E6" w:rsidRDefault="002B36E6" w:rsidP="000E25BD">
      <w:pPr>
        <w:rPr>
          <w:rFonts w:asciiTheme="majorHAnsi" w:hAnsiTheme="majorHAnsi" w:cstheme="majorHAnsi"/>
          <w:sz w:val="24"/>
          <w:szCs w:val="24"/>
        </w:rPr>
      </w:pPr>
    </w:p>
    <w:p w14:paraId="0C7896FD" w14:textId="27F39B3E" w:rsidR="002B36E6" w:rsidRDefault="002B36E6" w:rsidP="002B36E6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fr-FR"/>
        </w:rPr>
      </w:pPr>
      <w:r w:rsidRPr="002B36E6">
        <w:rPr>
          <w:rFonts w:asciiTheme="majorHAnsi" w:hAnsiTheme="majorHAnsi" w:cstheme="majorHAnsi"/>
          <w:b/>
          <w:bCs/>
          <w:sz w:val="36"/>
          <w:szCs w:val="36"/>
          <w:lang w:val="fr-FR"/>
        </w:rPr>
        <w:t xml:space="preserve">FICHE DE POSTE – </w:t>
      </w:r>
      <w:r w:rsidR="001530A3">
        <w:rPr>
          <w:rFonts w:asciiTheme="majorHAnsi" w:hAnsiTheme="majorHAnsi" w:cstheme="majorHAnsi"/>
          <w:b/>
          <w:bCs/>
          <w:sz w:val="36"/>
          <w:szCs w:val="36"/>
          <w:lang w:val="fr-FR"/>
        </w:rPr>
        <w:t>EMPLOYE POLYVALENT DE RESTAURATION</w:t>
      </w:r>
    </w:p>
    <w:p w14:paraId="447B7B55" w14:textId="77777777" w:rsidR="002B36E6" w:rsidRPr="002B36E6" w:rsidRDefault="002B36E6" w:rsidP="002B36E6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fr-FR"/>
        </w:rPr>
      </w:pPr>
    </w:p>
    <w:p w14:paraId="094521AF" w14:textId="77777777" w:rsidR="002B36E6" w:rsidRPr="002B36E6" w:rsidRDefault="002B36E6" w:rsidP="002B36E6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2B36E6">
        <w:rPr>
          <w:rFonts w:asciiTheme="majorHAnsi" w:hAnsiTheme="majorHAnsi" w:cstheme="majorHAnsi"/>
          <w:b/>
          <w:bCs/>
          <w:sz w:val="24"/>
          <w:szCs w:val="24"/>
          <w:lang w:val="fr-FR"/>
        </w:rPr>
        <w:t>Restaurant Fauchon – Centre Commercial Métropole, Monaco</w:t>
      </w:r>
    </w:p>
    <w:p w14:paraId="020A8C56" w14:textId="77777777" w:rsidR="00866FE8" w:rsidRDefault="00866FE8" w:rsidP="002B36E6">
      <w:pPr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</w:p>
    <w:p w14:paraId="60E3F949" w14:textId="77777777" w:rsidR="001530A3" w:rsidRPr="001530A3" w:rsidRDefault="001530A3" w:rsidP="001530A3">
      <w:pPr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b/>
          <w:bCs/>
          <w:sz w:val="24"/>
          <w:szCs w:val="24"/>
          <w:lang w:val="fr-FR"/>
        </w:rPr>
        <w:t>Informations générales :</w:t>
      </w:r>
    </w:p>
    <w:p w14:paraId="24DF41C2" w14:textId="77777777" w:rsidR="001530A3" w:rsidRPr="001530A3" w:rsidRDefault="001530A3" w:rsidP="001530A3">
      <w:pPr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b/>
          <w:bCs/>
          <w:sz w:val="24"/>
          <w:szCs w:val="24"/>
          <w:lang w:val="fr-FR"/>
        </w:rPr>
        <w:t>Intitulé du poste :</w:t>
      </w:r>
      <w:r w:rsidRPr="001530A3">
        <w:rPr>
          <w:rFonts w:asciiTheme="majorHAnsi" w:hAnsiTheme="majorHAnsi" w:cstheme="majorHAnsi"/>
          <w:sz w:val="24"/>
          <w:szCs w:val="24"/>
          <w:lang w:val="fr-FR"/>
        </w:rPr>
        <w:t xml:space="preserve"> Employé Polyvalent de Restauration</w:t>
      </w:r>
    </w:p>
    <w:p w14:paraId="23EA79F5" w14:textId="77777777" w:rsidR="001530A3" w:rsidRPr="001530A3" w:rsidRDefault="001530A3" w:rsidP="001530A3">
      <w:pPr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b/>
          <w:bCs/>
          <w:sz w:val="24"/>
          <w:szCs w:val="24"/>
          <w:lang w:val="fr-FR"/>
        </w:rPr>
        <w:t>Lieu de travail :</w:t>
      </w:r>
      <w:r w:rsidRPr="001530A3">
        <w:rPr>
          <w:rFonts w:asciiTheme="majorHAnsi" w:hAnsiTheme="majorHAnsi" w:cstheme="majorHAnsi"/>
          <w:sz w:val="24"/>
          <w:szCs w:val="24"/>
          <w:lang w:val="fr-FR"/>
        </w:rPr>
        <w:t xml:space="preserve"> Restaurant Fauchon, Centre Commercial Métropole, Monaco</w:t>
      </w:r>
    </w:p>
    <w:p w14:paraId="7555749B" w14:textId="77777777" w:rsidR="001530A3" w:rsidRPr="001530A3" w:rsidRDefault="001530A3" w:rsidP="001530A3">
      <w:pPr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b/>
          <w:bCs/>
          <w:sz w:val="24"/>
          <w:szCs w:val="24"/>
          <w:lang w:val="fr-FR"/>
        </w:rPr>
        <w:t>Type de contrat :</w:t>
      </w:r>
      <w:r w:rsidRPr="001530A3">
        <w:rPr>
          <w:rFonts w:asciiTheme="majorHAnsi" w:hAnsiTheme="majorHAnsi" w:cstheme="majorHAnsi"/>
          <w:sz w:val="24"/>
          <w:szCs w:val="24"/>
          <w:lang w:val="fr-FR"/>
        </w:rPr>
        <w:t xml:space="preserve"> CDI</w:t>
      </w:r>
    </w:p>
    <w:p w14:paraId="6A675EE2" w14:textId="77777777" w:rsidR="001530A3" w:rsidRPr="001530A3" w:rsidRDefault="001530A3" w:rsidP="001530A3">
      <w:pPr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b/>
          <w:bCs/>
          <w:sz w:val="24"/>
          <w:szCs w:val="24"/>
          <w:lang w:val="fr-FR"/>
        </w:rPr>
        <w:t>Temps de travail :</w:t>
      </w:r>
      <w:r w:rsidRPr="001530A3">
        <w:rPr>
          <w:rFonts w:asciiTheme="majorHAnsi" w:hAnsiTheme="majorHAnsi" w:cstheme="majorHAnsi"/>
          <w:sz w:val="24"/>
          <w:szCs w:val="24"/>
          <w:lang w:val="fr-FR"/>
        </w:rPr>
        <w:t xml:space="preserve"> Temps plein</w:t>
      </w:r>
    </w:p>
    <w:p w14:paraId="6BE18A2E" w14:textId="77777777" w:rsidR="001530A3" w:rsidRPr="001530A3" w:rsidRDefault="001530A3" w:rsidP="001530A3">
      <w:pPr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b/>
          <w:bCs/>
          <w:sz w:val="24"/>
          <w:szCs w:val="24"/>
          <w:lang w:val="fr-FR"/>
        </w:rPr>
        <w:t>Rattachement hiérarchique :</w:t>
      </w:r>
      <w:r w:rsidRPr="001530A3">
        <w:rPr>
          <w:rFonts w:asciiTheme="majorHAnsi" w:hAnsiTheme="majorHAnsi" w:cstheme="majorHAnsi"/>
          <w:sz w:val="24"/>
          <w:szCs w:val="24"/>
          <w:lang w:val="fr-FR"/>
        </w:rPr>
        <w:t xml:space="preserve"> Chef de cuisine, Directrice de restaurant</w:t>
      </w:r>
    </w:p>
    <w:p w14:paraId="467EFD2C" w14:textId="6786A718" w:rsidR="001530A3" w:rsidRPr="001530A3" w:rsidRDefault="001530A3" w:rsidP="001530A3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10C36192" w14:textId="77777777" w:rsidR="001530A3" w:rsidRPr="001530A3" w:rsidRDefault="001530A3" w:rsidP="001530A3">
      <w:pPr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b/>
          <w:bCs/>
          <w:sz w:val="24"/>
          <w:szCs w:val="24"/>
          <w:lang w:val="fr-FR"/>
        </w:rPr>
        <w:t>Missions principales :</w:t>
      </w:r>
    </w:p>
    <w:p w14:paraId="3282D6B0" w14:textId="77777777" w:rsidR="001530A3" w:rsidRPr="001530A3" w:rsidRDefault="001530A3" w:rsidP="001530A3">
      <w:pPr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b/>
          <w:bCs/>
          <w:sz w:val="24"/>
          <w:szCs w:val="24"/>
          <w:lang w:val="fr-FR"/>
        </w:rPr>
        <w:t>Service en salle et relation client :</w:t>
      </w:r>
    </w:p>
    <w:p w14:paraId="6072DDB3" w14:textId="77777777" w:rsidR="001530A3" w:rsidRPr="001530A3" w:rsidRDefault="001530A3" w:rsidP="001530A3">
      <w:pPr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sz w:val="24"/>
          <w:szCs w:val="24"/>
          <w:lang w:val="fr-FR"/>
        </w:rPr>
        <w:t>Accueillir et orienter les clients avec courtoisie</w:t>
      </w:r>
    </w:p>
    <w:p w14:paraId="31B00BF9" w14:textId="77777777" w:rsidR="001530A3" w:rsidRPr="001530A3" w:rsidRDefault="001530A3" w:rsidP="001530A3">
      <w:pPr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sz w:val="24"/>
          <w:szCs w:val="24"/>
          <w:lang w:val="fr-FR"/>
        </w:rPr>
        <w:t>Servir les plats, boissons et produits de restauration</w:t>
      </w:r>
    </w:p>
    <w:p w14:paraId="49C8112B" w14:textId="77777777" w:rsidR="001530A3" w:rsidRPr="001530A3" w:rsidRDefault="001530A3" w:rsidP="001530A3">
      <w:pPr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sz w:val="24"/>
          <w:szCs w:val="24"/>
          <w:lang w:val="fr-FR"/>
        </w:rPr>
        <w:t>Veiller à la propreté des espaces de restauration (salle, tables, vitrine, comptoir)</w:t>
      </w:r>
    </w:p>
    <w:p w14:paraId="1B4783ED" w14:textId="77777777" w:rsidR="001530A3" w:rsidRPr="001530A3" w:rsidRDefault="001530A3" w:rsidP="001530A3">
      <w:pPr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sz w:val="24"/>
          <w:szCs w:val="24"/>
          <w:lang w:val="fr-FR"/>
        </w:rPr>
        <w:t>Réaliser les encaissements dans le respect des procédures</w:t>
      </w:r>
    </w:p>
    <w:p w14:paraId="219CE4C1" w14:textId="77777777" w:rsidR="001530A3" w:rsidRPr="001530A3" w:rsidRDefault="001530A3" w:rsidP="001530A3">
      <w:pPr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b/>
          <w:bCs/>
          <w:sz w:val="24"/>
          <w:szCs w:val="24"/>
          <w:lang w:val="fr-FR"/>
        </w:rPr>
        <w:t>Préparation et production :</w:t>
      </w:r>
    </w:p>
    <w:p w14:paraId="1B0088CC" w14:textId="77777777" w:rsidR="001530A3" w:rsidRPr="001530A3" w:rsidRDefault="001530A3" w:rsidP="001530A3">
      <w:pPr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sz w:val="24"/>
          <w:szCs w:val="24"/>
          <w:lang w:val="fr-FR"/>
        </w:rPr>
        <w:t>Participer à la préparation des plats simples et à la mise en place (lavage, découpe, dressage)</w:t>
      </w:r>
    </w:p>
    <w:p w14:paraId="7E8CB4ED" w14:textId="77777777" w:rsidR="001530A3" w:rsidRPr="001530A3" w:rsidRDefault="001530A3" w:rsidP="001530A3">
      <w:pPr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sz w:val="24"/>
          <w:szCs w:val="24"/>
          <w:lang w:val="fr-FR"/>
        </w:rPr>
        <w:t>Réchauffer, assembler et présenter les produits selon les consignes données</w:t>
      </w:r>
    </w:p>
    <w:p w14:paraId="7705D87D" w14:textId="77777777" w:rsidR="001530A3" w:rsidRPr="001530A3" w:rsidRDefault="001530A3" w:rsidP="001530A3">
      <w:pPr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sz w:val="24"/>
          <w:szCs w:val="24"/>
          <w:lang w:val="fr-FR"/>
        </w:rPr>
        <w:t>Réapprovisionner les présentoirs et suivre les DLC</w:t>
      </w:r>
    </w:p>
    <w:p w14:paraId="364F1EEF" w14:textId="77777777" w:rsidR="001530A3" w:rsidRPr="001530A3" w:rsidRDefault="001530A3" w:rsidP="001530A3">
      <w:pPr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b/>
          <w:bCs/>
          <w:sz w:val="24"/>
          <w:szCs w:val="24"/>
          <w:lang w:val="fr-FR"/>
        </w:rPr>
        <w:t>Hygiène, sécurité et entretien :</w:t>
      </w:r>
    </w:p>
    <w:p w14:paraId="1462837B" w14:textId="77777777" w:rsidR="001530A3" w:rsidRPr="001530A3" w:rsidRDefault="001530A3" w:rsidP="001530A3">
      <w:pPr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sz w:val="24"/>
          <w:szCs w:val="24"/>
          <w:lang w:val="fr-FR"/>
        </w:rPr>
        <w:t>Respecter rigoureusement les normes HACCP</w:t>
      </w:r>
    </w:p>
    <w:p w14:paraId="225AB231" w14:textId="77777777" w:rsidR="001530A3" w:rsidRPr="001530A3" w:rsidRDefault="001530A3" w:rsidP="001530A3">
      <w:pPr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sz w:val="24"/>
          <w:szCs w:val="24"/>
          <w:lang w:val="fr-FR"/>
        </w:rPr>
        <w:t>Nettoyer les équipements et les postes de travail</w:t>
      </w:r>
    </w:p>
    <w:p w14:paraId="0C72D799" w14:textId="77777777" w:rsidR="001530A3" w:rsidRPr="001530A3" w:rsidRDefault="001530A3" w:rsidP="001530A3">
      <w:pPr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sz w:val="24"/>
          <w:szCs w:val="24"/>
          <w:lang w:val="fr-FR"/>
        </w:rPr>
        <w:t>Participer au rangement des livraisons et à la gestion des stocks</w:t>
      </w:r>
    </w:p>
    <w:p w14:paraId="2CC5BB3C" w14:textId="77777777" w:rsidR="001530A3" w:rsidRPr="001530A3" w:rsidRDefault="001530A3" w:rsidP="001530A3">
      <w:pPr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b/>
          <w:bCs/>
          <w:sz w:val="24"/>
          <w:szCs w:val="24"/>
          <w:lang w:val="fr-FR"/>
        </w:rPr>
        <w:t>Travail en équipe et organisation :</w:t>
      </w:r>
    </w:p>
    <w:p w14:paraId="38ACBE8B" w14:textId="77777777" w:rsidR="001530A3" w:rsidRPr="001530A3" w:rsidRDefault="001530A3" w:rsidP="001530A3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sz w:val="24"/>
          <w:szCs w:val="24"/>
          <w:lang w:val="fr-FR"/>
        </w:rPr>
        <w:t>Travailler en coordination avec l’équipe cuisine et salle</w:t>
      </w:r>
    </w:p>
    <w:p w14:paraId="5616BADA" w14:textId="77777777" w:rsidR="001530A3" w:rsidRPr="001530A3" w:rsidRDefault="001530A3" w:rsidP="001530A3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sz w:val="24"/>
          <w:szCs w:val="24"/>
          <w:lang w:val="fr-FR"/>
        </w:rPr>
        <w:t>Être polyvalent(e) sur différents postes selon les besoins du service</w:t>
      </w:r>
    </w:p>
    <w:p w14:paraId="410B2DAA" w14:textId="77777777" w:rsidR="001530A3" w:rsidRPr="001530A3" w:rsidRDefault="001530A3" w:rsidP="001530A3">
      <w:pPr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sz w:val="24"/>
          <w:szCs w:val="24"/>
          <w:lang w:val="fr-FR"/>
        </w:rPr>
        <w:t>Être dynamique, disponible et force de proposition</w:t>
      </w:r>
    </w:p>
    <w:p w14:paraId="64E39EE2" w14:textId="33C5292C" w:rsidR="001530A3" w:rsidRPr="001530A3" w:rsidRDefault="001530A3" w:rsidP="001530A3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0B5332ED" w14:textId="77777777" w:rsidR="001530A3" w:rsidRPr="001530A3" w:rsidRDefault="001530A3" w:rsidP="001530A3">
      <w:pPr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b/>
          <w:bCs/>
          <w:sz w:val="24"/>
          <w:szCs w:val="24"/>
          <w:lang w:val="fr-FR"/>
        </w:rPr>
        <w:t>Compétences requises :</w:t>
      </w:r>
    </w:p>
    <w:p w14:paraId="11D55404" w14:textId="77777777" w:rsidR="001530A3" w:rsidRPr="001530A3" w:rsidRDefault="001530A3" w:rsidP="001530A3">
      <w:pPr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sz w:val="24"/>
          <w:szCs w:val="24"/>
          <w:lang w:val="fr-FR"/>
        </w:rPr>
        <w:t>Première expérience souhaitée en restauration rapide ou traditionnelle</w:t>
      </w:r>
    </w:p>
    <w:p w14:paraId="4004CD7C" w14:textId="77777777" w:rsidR="001530A3" w:rsidRPr="001530A3" w:rsidRDefault="001530A3" w:rsidP="001530A3">
      <w:pPr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sz w:val="24"/>
          <w:szCs w:val="24"/>
          <w:lang w:val="fr-FR"/>
        </w:rPr>
        <w:t>Sens du service client, bonne présentation et bon relationnel</w:t>
      </w:r>
    </w:p>
    <w:p w14:paraId="134BD216" w14:textId="77777777" w:rsidR="001530A3" w:rsidRPr="001530A3" w:rsidRDefault="001530A3" w:rsidP="001530A3">
      <w:pPr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sz w:val="24"/>
          <w:szCs w:val="24"/>
          <w:lang w:val="fr-FR"/>
        </w:rPr>
        <w:t>Rigueur, dynamisme, rapidité et sens de l’organisation</w:t>
      </w:r>
    </w:p>
    <w:p w14:paraId="5EC746C5" w14:textId="77777777" w:rsidR="001530A3" w:rsidRPr="001530A3" w:rsidRDefault="001530A3" w:rsidP="001530A3">
      <w:pPr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sz w:val="24"/>
          <w:szCs w:val="24"/>
          <w:lang w:val="fr-FR"/>
        </w:rPr>
        <w:t>Connaissances de base en hygiène alimentaire (HACCP)</w:t>
      </w:r>
    </w:p>
    <w:p w14:paraId="1DF2D6EC" w14:textId="77777777" w:rsidR="001530A3" w:rsidRPr="001530A3" w:rsidRDefault="001530A3" w:rsidP="001530A3">
      <w:pPr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  <w:lang w:val="fr-FR"/>
        </w:rPr>
      </w:pPr>
      <w:r w:rsidRPr="001530A3">
        <w:rPr>
          <w:rFonts w:asciiTheme="majorHAnsi" w:hAnsiTheme="majorHAnsi" w:cstheme="majorHAnsi"/>
          <w:sz w:val="24"/>
          <w:szCs w:val="24"/>
          <w:lang w:val="fr-FR"/>
        </w:rPr>
        <w:t>Souplesse horaire, notamment le samedi</w:t>
      </w:r>
    </w:p>
    <w:p w14:paraId="4FAB06AF" w14:textId="77777777" w:rsidR="001530A3" w:rsidRPr="002B36E6" w:rsidRDefault="001530A3" w:rsidP="001530A3">
      <w:pPr>
        <w:rPr>
          <w:rFonts w:asciiTheme="majorHAnsi" w:hAnsiTheme="majorHAnsi" w:cstheme="majorHAnsi"/>
          <w:sz w:val="24"/>
          <w:szCs w:val="24"/>
          <w:lang w:val="fr-FR"/>
        </w:rPr>
      </w:pPr>
    </w:p>
    <w:sectPr w:rsidR="001530A3" w:rsidRPr="002B36E6" w:rsidSect="003E67A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26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B9C60" w14:textId="77777777" w:rsidR="004F29D7" w:rsidRDefault="004F29D7" w:rsidP="00FA39E5">
      <w:r>
        <w:separator/>
      </w:r>
    </w:p>
  </w:endnote>
  <w:endnote w:type="continuationSeparator" w:id="0">
    <w:p w14:paraId="7D4005D7" w14:textId="77777777" w:rsidR="004F29D7" w:rsidRDefault="004F29D7" w:rsidP="00FA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A59E5" w14:textId="77777777" w:rsidR="006E6FE4" w:rsidRPr="00CB708D" w:rsidRDefault="006E6FE4" w:rsidP="003E67AE">
    <w:pPr>
      <w:pStyle w:val="Pieddepage"/>
      <w:tabs>
        <w:tab w:val="clear" w:pos="4680"/>
        <w:tab w:val="center" w:pos="4962"/>
      </w:tabs>
      <w:spacing w:line="288" w:lineRule="auto"/>
      <w:jc w:val="center"/>
      <w:rPr>
        <w:rFonts w:ascii="Arial Narrow" w:hAnsi="Arial Narrow"/>
        <w:sz w:val="20"/>
        <w:szCs w:val="20"/>
        <w:lang w:val="fr-FR"/>
      </w:rPr>
    </w:pPr>
    <w:bookmarkStart w:id="0" w:name="_Hlk175560907"/>
    <w:r w:rsidRPr="00CB708D">
      <w:rPr>
        <w:rFonts w:ascii="Arial Narrow" w:hAnsi="Arial Narrow"/>
        <w:sz w:val="20"/>
        <w:szCs w:val="20"/>
        <w:lang w:val="fr-FR"/>
      </w:rPr>
      <w:t>FAUCHON S.A.S.</w:t>
    </w:r>
  </w:p>
  <w:p w14:paraId="185796F6" w14:textId="77777777" w:rsidR="006E6FE4" w:rsidRPr="00CB708D" w:rsidRDefault="006E6FE4" w:rsidP="003E67AE">
    <w:pPr>
      <w:pStyle w:val="Pieddepage"/>
      <w:tabs>
        <w:tab w:val="clear" w:pos="4680"/>
        <w:tab w:val="center" w:pos="4962"/>
      </w:tabs>
      <w:spacing w:line="288" w:lineRule="auto"/>
      <w:jc w:val="center"/>
      <w:rPr>
        <w:rFonts w:ascii="Arial Narrow" w:hAnsi="Arial Narrow"/>
        <w:sz w:val="18"/>
        <w:szCs w:val="18"/>
        <w:lang w:val="fr-FR"/>
      </w:rPr>
    </w:pPr>
    <w:r w:rsidRPr="00CB708D">
      <w:rPr>
        <w:rFonts w:ascii="Arial Narrow" w:hAnsi="Arial Narrow"/>
        <w:sz w:val="18"/>
        <w:szCs w:val="18"/>
        <w:lang w:val="fr-FR"/>
      </w:rPr>
      <w:t>Siège social: 8 rue Volney 75002 Paris</w:t>
    </w:r>
  </w:p>
  <w:p w14:paraId="73471D00" w14:textId="77777777" w:rsidR="006E6FE4" w:rsidRPr="00406EEC" w:rsidRDefault="006E6FE4" w:rsidP="003E67AE">
    <w:pPr>
      <w:pStyle w:val="Pieddepage"/>
      <w:tabs>
        <w:tab w:val="clear" w:pos="4680"/>
        <w:tab w:val="center" w:pos="4962"/>
      </w:tabs>
      <w:spacing w:line="288" w:lineRule="auto"/>
      <w:jc w:val="center"/>
      <w:rPr>
        <w:rFonts w:ascii="Arial Narrow" w:hAnsi="Arial Narrow"/>
        <w:sz w:val="18"/>
        <w:szCs w:val="18"/>
        <w:lang w:val="pt-BR"/>
      </w:rPr>
    </w:pPr>
    <w:r w:rsidRPr="00406EEC">
      <w:rPr>
        <w:rFonts w:ascii="Arial Narrow" w:hAnsi="Arial Narrow"/>
        <w:sz w:val="18"/>
        <w:szCs w:val="18"/>
        <w:lang w:val="pt-BR"/>
      </w:rPr>
      <w:t>Société par Actions Simplifiée au capital de 2.000.000 euros – R.C.S: Paris 326 315 462</w:t>
    </w:r>
    <w:bookmarkEnd w:id="0"/>
  </w:p>
  <w:p w14:paraId="37907EFD" w14:textId="77777777" w:rsidR="00D774D4" w:rsidRPr="00406EEC" w:rsidRDefault="00D774D4">
    <w:pPr>
      <w:pStyle w:val="Pieddepage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83EE1" w14:textId="77777777" w:rsidR="003E67AE" w:rsidRPr="00CB708D" w:rsidRDefault="003E67AE" w:rsidP="003E67AE">
    <w:pPr>
      <w:pStyle w:val="Pieddepage"/>
      <w:spacing w:line="288" w:lineRule="auto"/>
      <w:jc w:val="center"/>
      <w:rPr>
        <w:sz w:val="20"/>
        <w:szCs w:val="20"/>
        <w:lang w:val="fr-FR"/>
      </w:rPr>
    </w:pPr>
    <w:r w:rsidRPr="00CB708D">
      <w:rPr>
        <w:sz w:val="20"/>
        <w:szCs w:val="20"/>
        <w:lang w:val="fr-FR"/>
      </w:rPr>
      <w:t>FAUCHON S.A.S.</w:t>
    </w:r>
  </w:p>
  <w:p w14:paraId="6AF0F6E8" w14:textId="77777777" w:rsidR="003E67AE" w:rsidRPr="00CB708D" w:rsidRDefault="003E67AE" w:rsidP="003E67AE">
    <w:pPr>
      <w:pStyle w:val="Pieddepage"/>
      <w:spacing w:line="288" w:lineRule="auto"/>
      <w:jc w:val="center"/>
      <w:rPr>
        <w:sz w:val="20"/>
        <w:szCs w:val="20"/>
        <w:lang w:val="fr-FR"/>
      </w:rPr>
    </w:pPr>
    <w:r w:rsidRPr="00CB708D">
      <w:rPr>
        <w:sz w:val="20"/>
        <w:szCs w:val="20"/>
        <w:lang w:val="fr-FR"/>
      </w:rPr>
      <w:t>Siège social: 8 rue Volney 75002 Paris</w:t>
    </w:r>
  </w:p>
  <w:p w14:paraId="367C0CAA" w14:textId="393D12D3" w:rsidR="00E92435" w:rsidRPr="00406EEC" w:rsidRDefault="003E67AE" w:rsidP="003E67AE">
    <w:pPr>
      <w:pStyle w:val="Pieddepage"/>
      <w:jc w:val="center"/>
      <w:rPr>
        <w:lang w:val="pt-BR"/>
      </w:rPr>
    </w:pPr>
    <w:r w:rsidRPr="00406EEC">
      <w:rPr>
        <w:sz w:val="20"/>
        <w:szCs w:val="20"/>
        <w:lang w:val="pt-BR"/>
      </w:rPr>
      <w:t>Société par Actions Simplifiée au capital de 2.000.000 euros – R.C.S: Paris 326 315 462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D6E40" w14:textId="77777777" w:rsidR="004F29D7" w:rsidRDefault="004F29D7" w:rsidP="00FA39E5">
      <w:r>
        <w:separator/>
      </w:r>
    </w:p>
  </w:footnote>
  <w:footnote w:type="continuationSeparator" w:id="0">
    <w:p w14:paraId="6C62AD03" w14:textId="77777777" w:rsidR="004F29D7" w:rsidRDefault="004F29D7" w:rsidP="00FA3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904CB" w14:textId="2B99B858" w:rsidR="00D774D4" w:rsidRDefault="003E67AE" w:rsidP="003E67AE">
    <w:pPr>
      <w:pStyle w:val="En-tte"/>
      <w:jc w:val="center"/>
    </w:pPr>
    <w:r w:rsidRPr="00AC7458">
      <w:rPr>
        <w:rFonts w:ascii="Arial" w:hAnsi="Arial" w:cs="Arial"/>
        <w:noProof/>
        <w:lang w:val="en-GB" w:eastAsia="en-GB"/>
      </w:rPr>
      <w:drawing>
        <wp:inline distT="0" distB="0" distL="0" distR="0" wp14:anchorId="5D6C8996" wp14:editId="27E732E2">
          <wp:extent cx="1346200" cy="457200"/>
          <wp:effectExtent l="0" t="0" r="6350" b="0"/>
          <wp:docPr id="130907643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8BED2" w14:textId="05950ABD" w:rsidR="00D774D4" w:rsidRDefault="00D774D4" w:rsidP="00FA39E5">
    <w:pPr>
      <w:pStyle w:val="Titre"/>
      <w:jc w:val="center"/>
      <w:rPr>
        <w:rFonts w:ascii="Arial Narrow" w:hAnsi="Arial Narrow"/>
        <w:sz w:val="32"/>
      </w:rPr>
    </w:pPr>
    <w:r w:rsidRPr="00AC7458">
      <w:rPr>
        <w:rFonts w:ascii="Arial" w:hAnsi="Arial" w:cs="Arial"/>
        <w:noProof/>
        <w:lang w:val="en-GB" w:eastAsia="en-GB"/>
      </w:rPr>
      <w:drawing>
        <wp:inline distT="0" distB="0" distL="0" distR="0" wp14:anchorId="12DD20F8" wp14:editId="48468EF4">
          <wp:extent cx="1346200" cy="457200"/>
          <wp:effectExtent l="0" t="0" r="6350" b="0"/>
          <wp:docPr id="81704644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8D6DB5" w14:textId="77777777" w:rsidR="00D774D4" w:rsidRDefault="00D774D4" w:rsidP="00832B7A">
    <w:pPr>
      <w:pStyle w:val="Titre"/>
      <w:rPr>
        <w:rFonts w:ascii="Arial Narrow" w:hAnsi="Arial Narrow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3C9"/>
    <w:multiLevelType w:val="multilevel"/>
    <w:tmpl w:val="2948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D3C63"/>
    <w:multiLevelType w:val="multilevel"/>
    <w:tmpl w:val="B172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F59BA"/>
    <w:multiLevelType w:val="multilevel"/>
    <w:tmpl w:val="1658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1399D"/>
    <w:multiLevelType w:val="multilevel"/>
    <w:tmpl w:val="EBB64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67463"/>
    <w:multiLevelType w:val="multilevel"/>
    <w:tmpl w:val="8F00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92174"/>
    <w:multiLevelType w:val="multilevel"/>
    <w:tmpl w:val="5372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706CD7"/>
    <w:multiLevelType w:val="multilevel"/>
    <w:tmpl w:val="9200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F445C"/>
    <w:multiLevelType w:val="multilevel"/>
    <w:tmpl w:val="6950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86985"/>
    <w:multiLevelType w:val="multilevel"/>
    <w:tmpl w:val="D1B4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06E2A"/>
    <w:multiLevelType w:val="multilevel"/>
    <w:tmpl w:val="38D8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40A9A"/>
    <w:multiLevelType w:val="multilevel"/>
    <w:tmpl w:val="E5FC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E01C6"/>
    <w:multiLevelType w:val="hybridMultilevel"/>
    <w:tmpl w:val="60761054"/>
    <w:lvl w:ilvl="0" w:tplc="339E8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270727">
    <w:abstractNumId w:val="11"/>
  </w:num>
  <w:num w:numId="2" w16cid:durableId="1309281656">
    <w:abstractNumId w:val="3"/>
  </w:num>
  <w:num w:numId="3" w16cid:durableId="723407391">
    <w:abstractNumId w:val="9"/>
  </w:num>
  <w:num w:numId="4" w16cid:durableId="818349167">
    <w:abstractNumId w:val="7"/>
  </w:num>
  <w:num w:numId="5" w16cid:durableId="1368414660">
    <w:abstractNumId w:val="8"/>
  </w:num>
  <w:num w:numId="6" w16cid:durableId="736322825">
    <w:abstractNumId w:val="0"/>
  </w:num>
  <w:num w:numId="7" w16cid:durableId="2127117142">
    <w:abstractNumId w:val="5"/>
  </w:num>
  <w:num w:numId="8" w16cid:durableId="291249635">
    <w:abstractNumId w:val="2"/>
  </w:num>
  <w:num w:numId="9" w16cid:durableId="440105520">
    <w:abstractNumId w:val="6"/>
  </w:num>
  <w:num w:numId="10" w16cid:durableId="1523742478">
    <w:abstractNumId w:val="10"/>
  </w:num>
  <w:num w:numId="11" w16cid:durableId="814297207">
    <w:abstractNumId w:val="4"/>
  </w:num>
  <w:num w:numId="12" w16cid:durableId="126538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85"/>
    <w:rsid w:val="00017283"/>
    <w:rsid w:val="00026357"/>
    <w:rsid w:val="00030F26"/>
    <w:rsid w:val="00032A9D"/>
    <w:rsid w:val="0003323D"/>
    <w:rsid w:val="00053385"/>
    <w:rsid w:val="00066EF7"/>
    <w:rsid w:val="00081D96"/>
    <w:rsid w:val="00095412"/>
    <w:rsid w:val="0009773C"/>
    <w:rsid w:val="000C73DF"/>
    <w:rsid w:val="000D05FE"/>
    <w:rsid w:val="000D71B7"/>
    <w:rsid w:val="000E25BD"/>
    <w:rsid w:val="000E733A"/>
    <w:rsid w:val="000F2964"/>
    <w:rsid w:val="000F50CD"/>
    <w:rsid w:val="00106878"/>
    <w:rsid w:val="0012374F"/>
    <w:rsid w:val="00123EF0"/>
    <w:rsid w:val="001530A3"/>
    <w:rsid w:val="00160202"/>
    <w:rsid w:val="0016459A"/>
    <w:rsid w:val="0016740D"/>
    <w:rsid w:val="001715DA"/>
    <w:rsid w:val="00173F1C"/>
    <w:rsid w:val="001913DD"/>
    <w:rsid w:val="001B7BC2"/>
    <w:rsid w:val="001C5002"/>
    <w:rsid w:val="001E5CF1"/>
    <w:rsid w:val="001E6A30"/>
    <w:rsid w:val="00226A90"/>
    <w:rsid w:val="00227A5C"/>
    <w:rsid w:val="0023552D"/>
    <w:rsid w:val="00245D32"/>
    <w:rsid w:val="002568D8"/>
    <w:rsid w:val="0029270A"/>
    <w:rsid w:val="002B36E6"/>
    <w:rsid w:val="002B60A6"/>
    <w:rsid w:val="002E5367"/>
    <w:rsid w:val="002E68A2"/>
    <w:rsid w:val="002F4200"/>
    <w:rsid w:val="002F486E"/>
    <w:rsid w:val="00302B1F"/>
    <w:rsid w:val="00302FDA"/>
    <w:rsid w:val="00321A47"/>
    <w:rsid w:val="00323166"/>
    <w:rsid w:val="00331E1E"/>
    <w:rsid w:val="00372F66"/>
    <w:rsid w:val="0037480F"/>
    <w:rsid w:val="00390798"/>
    <w:rsid w:val="00396AC7"/>
    <w:rsid w:val="003A5A4F"/>
    <w:rsid w:val="003B072A"/>
    <w:rsid w:val="003B47D4"/>
    <w:rsid w:val="003D09AE"/>
    <w:rsid w:val="003D1C6F"/>
    <w:rsid w:val="003E67AE"/>
    <w:rsid w:val="0040432C"/>
    <w:rsid w:val="00405651"/>
    <w:rsid w:val="00406EEC"/>
    <w:rsid w:val="00441C73"/>
    <w:rsid w:val="00441D24"/>
    <w:rsid w:val="0045160A"/>
    <w:rsid w:val="004522ED"/>
    <w:rsid w:val="00455886"/>
    <w:rsid w:val="0046734D"/>
    <w:rsid w:val="00473EF6"/>
    <w:rsid w:val="004928B1"/>
    <w:rsid w:val="00493A7A"/>
    <w:rsid w:val="00497000"/>
    <w:rsid w:val="004E354A"/>
    <w:rsid w:val="004F29D7"/>
    <w:rsid w:val="00517263"/>
    <w:rsid w:val="00563352"/>
    <w:rsid w:val="005715EF"/>
    <w:rsid w:val="0057717A"/>
    <w:rsid w:val="00595F7B"/>
    <w:rsid w:val="005F00CF"/>
    <w:rsid w:val="005F3F0F"/>
    <w:rsid w:val="006017E1"/>
    <w:rsid w:val="00605637"/>
    <w:rsid w:val="00605705"/>
    <w:rsid w:val="00630AD6"/>
    <w:rsid w:val="00652565"/>
    <w:rsid w:val="006A6F2D"/>
    <w:rsid w:val="006A7643"/>
    <w:rsid w:val="006A786C"/>
    <w:rsid w:val="006B00D2"/>
    <w:rsid w:val="006B660D"/>
    <w:rsid w:val="006C3D4E"/>
    <w:rsid w:val="006D5817"/>
    <w:rsid w:val="006E162F"/>
    <w:rsid w:val="006E64A3"/>
    <w:rsid w:val="006E6FE4"/>
    <w:rsid w:val="007151E2"/>
    <w:rsid w:val="00731E98"/>
    <w:rsid w:val="00740CA0"/>
    <w:rsid w:val="00745780"/>
    <w:rsid w:val="00750737"/>
    <w:rsid w:val="00784E56"/>
    <w:rsid w:val="007A01B1"/>
    <w:rsid w:val="007A6268"/>
    <w:rsid w:val="007D08CC"/>
    <w:rsid w:val="007F74E9"/>
    <w:rsid w:val="00810C27"/>
    <w:rsid w:val="00815C34"/>
    <w:rsid w:val="00816DC1"/>
    <w:rsid w:val="00832B7A"/>
    <w:rsid w:val="00854EE6"/>
    <w:rsid w:val="008617CB"/>
    <w:rsid w:val="00866FE8"/>
    <w:rsid w:val="008878EE"/>
    <w:rsid w:val="008A3CC5"/>
    <w:rsid w:val="008B70CE"/>
    <w:rsid w:val="008C74A2"/>
    <w:rsid w:val="008D399C"/>
    <w:rsid w:val="008E12CA"/>
    <w:rsid w:val="00903B87"/>
    <w:rsid w:val="00906149"/>
    <w:rsid w:val="009061B3"/>
    <w:rsid w:val="00977BDC"/>
    <w:rsid w:val="009A6002"/>
    <w:rsid w:val="009E4397"/>
    <w:rsid w:val="00A05788"/>
    <w:rsid w:val="00A246F0"/>
    <w:rsid w:val="00A33BE5"/>
    <w:rsid w:val="00A3637E"/>
    <w:rsid w:val="00A3686E"/>
    <w:rsid w:val="00A4791D"/>
    <w:rsid w:val="00A53F75"/>
    <w:rsid w:val="00A90DFC"/>
    <w:rsid w:val="00A91603"/>
    <w:rsid w:val="00AA4342"/>
    <w:rsid w:val="00AC7080"/>
    <w:rsid w:val="00AF5154"/>
    <w:rsid w:val="00B17B42"/>
    <w:rsid w:val="00B30FCB"/>
    <w:rsid w:val="00B379CE"/>
    <w:rsid w:val="00B474D7"/>
    <w:rsid w:val="00B57D06"/>
    <w:rsid w:val="00B6639E"/>
    <w:rsid w:val="00B949C0"/>
    <w:rsid w:val="00BA5EB4"/>
    <w:rsid w:val="00BA6FC8"/>
    <w:rsid w:val="00BF16B7"/>
    <w:rsid w:val="00C07993"/>
    <w:rsid w:val="00C201D7"/>
    <w:rsid w:val="00C214AF"/>
    <w:rsid w:val="00C32253"/>
    <w:rsid w:val="00C37718"/>
    <w:rsid w:val="00C40496"/>
    <w:rsid w:val="00C549A9"/>
    <w:rsid w:val="00C92FC7"/>
    <w:rsid w:val="00C94F66"/>
    <w:rsid w:val="00CB5F3A"/>
    <w:rsid w:val="00CB708D"/>
    <w:rsid w:val="00CB7196"/>
    <w:rsid w:val="00CC2B94"/>
    <w:rsid w:val="00CC45D3"/>
    <w:rsid w:val="00CE68EE"/>
    <w:rsid w:val="00CF4DBE"/>
    <w:rsid w:val="00CF66D9"/>
    <w:rsid w:val="00CF6C8A"/>
    <w:rsid w:val="00D15ADB"/>
    <w:rsid w:val="00D34651"/>
    <w:rsid w:val="00D47D59"/>
    <w:rsid w:val="00D553D2"/>
    <w:rsid w:val="00D774D4"/>
    <w:rsid w:val="00D834E5"/>
    <w:rsid w:val="00D84338"/>
    <w:rsid w:val="00DB199A"/>
    <w:rsid w:val="00DB5EB1"/>
    <w:rsid w:val="00DC0C5A"/>
    <w:rsid w:val="00E13DD8"/>
    <w:rsid w:val="00E15B39"/>
    <w:rsid w:val="00E245AE"/>
    <w:rsid w:val="00E306F4"/>
    <w:rsid w:val="00E37827"/>
    <w:rsid w:val="00E619AA"/>
    <w:rsid w:val="00E624A1"/>
    <w:rsid w:val="00E778C8"/>
    <w:rsid w:val="00E82B67"/>
    <w:rsid w:val="00E8411E"/>
    <w:rsid w:val="00E92435"/>
    <w:rsid w:val="00E97476"/>
    <w:rsid w:val="00EB311C"/>
    <w:rsid w:val="00EB7858"/>
    <w:rsid w:val="00ED3AF1"/>
    <w:rsid w:val="00EF5A7D"/>
    <w:rsid w:val="00F06868"/>
    <w:rsid w:val="00F11F67"/>
    <w:rsid w:val="00F16E85"/>
    <w:rsid w:val="00F356A8"/>
    <w:rsid w:val="00F36ADF"/>
    <w:rsid w:val="00F37F16"/>
    <w:rsid w:val="00F56BAC"/>
    <w:rsid w:val="00F6025F"/>
    <w:rsid w:val="00F8005E"/>
    <w:rsid w:val="00F82C72"/>
    <w:rsid w:val="00F913BE"/>
    <w:rsid w:val="00F93DF3"/>
    <w:rsid w:val="00FA39E5"/>
    <w:rsid w:val="00FB249B"/>
    <w:rsid w:val="00FC54F8"/>
    <w:rsid w:val="00FD0789"/>
    <w:rsid w:val="00F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30AD1"/>
  <w15:docId w15:val="{41EB90AF-BB31-4750-B481-65E8AD41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38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39E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A39E5"/>
    <w:rPr>
      <w:rFonts w:ascii="Calibri" w:hAnsi="Calibri" w:cs="Calibri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A39E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9E5"/>
    <w:rPr>
      <w:rFonts w:ascii="Calibri" w:hAnsi="Calibri" w:cs="Calibri"/>
      <w:kern w:val="0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FA39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39E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74D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74D4"/>
    <w:rPr>
      <w:rFonts w:ascii="Calibri" w:hAnsi="Calibri" w:cs="Calibri"/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D774D4"/>
    <w:rPr>
      <w:vertAlign w:val="superscript"/>
    </w:rPr>
  </w:style>
  <w:style w:type="paragraph" w:styleId="Rvision">
    <w:name w:val="Revision"/>
    <w:hidden/>
    <w:uiPriority w:val="99"/>
    <w:semiHidden/>
    <w:rsid w:val="00A9160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Corpsdetexte">
    <w:name w:val="Body Text"/>
    <w:basedOn w:val="Normal"/>
    <w:link w:val="CorpsdetexteCar"/>
    <w:rsid w:val="00227A5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CorpsdetexteCar">
    <w:name w:val="Corps de texte Car"/>
    <w:basedOn w:val="Policepardfaut"/>
    <w:link w:val="Corpsdetexte"/>
    <w:rsid w:val="00227A5C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E924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924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92435"/>
    <w:rPr>
      <w:rFonts w:ascii="Calibri" w:hAnsi="Calibri" w:cs="Calibri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24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2435"/>
    <w:rPr>
      <w:rFonts w:ascii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 L E G A L ! 4 9 5 6 8 2 2 1 . 1 < / d o c u m e n t i d >  
     < s e n d e r i d > A A R O N < / s e n d e r i d >  
     < s e n d e r e m a i l > A . D I K O S @ T A M I M I . C O M < / s e n d e r e m a i l >  
     < l a s t m o d i f i e d > 2 0 2 4 - 0 8 - 2 6 T 1 1 : 0 4 : 0 0 . 0 0 0 0 0 0 0 + 0 3 : 0 0 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73686-DE4D-49AA-8AE8-5738293948F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C2A8DB3-9D57-4740-98CF-1A6A37BC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Tamimi &amp; Co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Dikos</dc:creator>
  <cp:keywords/>
  <dc:description/>
  <cp:lastModifiedBy>Julia Davesne</cp:lastModifiedBy>
  <cp:revision>3</cp:revision>
  <cp:lastPrinted>2024-07-22T07:47:00Z</cp:lastPrinted>
  <dcterms:created xsi:type="dcterms:W3CDTF">2025-06-04T09:19:00Z</dcterms:created>
  <dcterms:modified xsi:type="dcterms:W3CDTF">2025-06-04T12:24:00Z</dcterms:modified>
</cp:coreProperties>
</file>